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9BEBC" w14:textId="2C668BA6" w:rsidR="00B41D4B" w:rsidRDefault="00B41D4B" w:rsidP="00B41D4B">
      <w:pPr>
        <w:jc w:val="center"/>
        <w:rPr>
          <w:sz w:val="32"/>
          <w:szCs w:val="32"/>
        </w:rPr>
      </w:pPr>
      <w:r w:rsidRPr="00B41D4B">
        <w:rPr>
          <w:sz w:val="32"/>
          <w:szCs w:val="32"/>
        </w:rPr>
        <w:t>New protocol for communicating results to patients at</w:t>
      </w:r>
    </w:p>
    <w:p w14:paraId="51DBE0E1" w14:textId="616C47A5" w:rsidR="004777A5" w:rsidRDefault="00B5346E" w:rsidP="00B41D4B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D43C79" wp14:editId="73D3F568">
                <wp:simplePos x="0" y="0"/>
                <wp:positionH relativeFrom="column">
                  <wp:posOffset>-476656</wp:posOffset>
                </wp:positionH>
                <wp:positionV relativeFrom="paragraph">
                  <wp:posOffset>383770</wp:posOffset>
                </wp:positionV>
                <wp:extent cx="6712085" cy="0"/>
                <wp:effectExtent l="0" t="0" r="6350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20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59F5AF" id="Straight Connector 10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7.55pt,30.2pt" to="490.95pt,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 w:rsidR="00B41D4B" w:rsidRPr="00B41D4B">
        <w:rPr>
          <w:sz w:val="32"/>
          <w:szCs w:val="32"/>
        </w:rPr>
        <w:t>Ashcroft Surgery</w:t>
      </w:r>
    </w:p>
    <w:p w14:paraId="4A89F36E" w14:textId="294C8FFD" w:rsidR="00A02A7B" w:rsidRDefault="00A02A7B" w:rsidP="00B41D4B">
      <w:pPr>
        <w:jc w:val="center"/>
        <w:rPr>
          <w:sz w:val="32"/>
          <w:szCs w:val="32"/>
        </w:rPr>
      </w:pPr>
    </w:p>
    <w:p w14:paraId="793CAC42" w14:textId="27A94787" w:rsidR="00A02A7B" w:rsidRDefault="00A02A7B" w:rsidP="00B41D4B">
      <w:pPr>
        <w:jc w:val="center"/>
        <w:rPr>
          <w:sz w:val="32"/>
          <w:szCs w:val="32"/>
        </w:rPr>
      </w:pPr>
    </w:p>
    <w:p w14:paraId="2429E115" w14:textId="4ECA97FD" w:rsidR="00A02A7B" w:rsidRDefault="00A02A7B" w:rsidP="00B41D4B">
      <w:pPr>
        <w:jc w:val="center"/>
        <w:rPr>
          <w:sz w:val="32"/>
          <w:szCs w:val="32"/>
        </w:rPr>
      </w:pPr>
      <w:r w:rsidRPr="00B41D4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2A17DF" wp14:editId="226B59A4">
                <wp:simplePos x="0" y="0"/>
                <wp:positionH relativeFrom="column">
                  <wp:posOffset>1439545</wp:posOffset>
                </wp:positionH>
                <wp:positionV relativeFrom="paragraph">
                  <wp:posOffset>60960</wp:posOffset>
                </wp:positionV>
                <wp:extent cx="2898775" cy="728980"/>
                <wp:effectExtent l="0" t="0" r="15875" b="139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775" cy="728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1541B8" w14:textId="5529F0D9" w:rsidR="004777A5" w:rsidRPr="000C3C91" w:rsidRDefault="004777A5" w:rsidP="004777A5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 w:rsidRPr="000C3C91">
                              <w:rPr>
                                <w:b/>
                                <w:bCs/>
                                <w:color w:val="0070C0"/>
                              </w:rPr>
                              <w:t>ADMIN</w:t>
                            </w:r>
                          </w:p>
                          <w:p w14:paraId="4723CA86" w14:textId="77777777" w:rsidR="004777A5" w:rsidRDefault="004777A5" w:rsidP="004777A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Patient books blood test appointment</w:t>
                            </w:r>
                          </w:p>
                          <w:p w14:paraId="45099BA2" w14:textId="45180FD2" w:rsidR="004777A5" w:rsidRPr="00382373" w:rsidRDefault="004777A5" w:rsidP="004777A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</w:rPr>
                            </w:pPr>
                            <w:r w:rsidRPr="00382373">
                              <w:rPr>
                                <w:b/>
                                <w:bCs/>
                              </w:rPr>
                              <w:t xml:space="preserve">Confirm phone number &amp; </w:t>
                            </w:r>
                            <w:proofErr w:type="gramStart"/>
                            <w:r w:rsidRPr="00382373">
                              <w:rPr>
                                <w:b/>
                                <w:bCs/>
                              </w:rPr>
                              <w:t>address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12A17DF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113.35pt;margin-top:4.8pt;width:228.25pt;height:57.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" fillcolor="white [3201]" strokeweight="2pt">
                <v:textbox>
                  <w:txbxContent>
                    <w:p w14:paraId="631541B8" w14:textId="5529F0D9" w:rsidR="004777A5" w:rsidRPr="000C3C91" w:rsidRDefault="004777A5" w:rsidP="004777A5">
                      <w:pPr>
                        <w:jc w:val="center"/>
                        <w:rPr>
                          <w:b/>
                          <w:bCs/>
                          <w:color w:val="0070C0"/>
                        </w:rPr>
                      </w:pPr>
                      <w:r w:rsidRPr="000C3C91">
                        <w:rPr>
                          <w:b/>
                          <w:bCs/>
                          <w:color w:val="0070C0"/>
                        </w:rPr>
                        <w:t>ADMIN</w:t>
                      </w:r>
                    </w:p>
                    <w:p w14:paraId="4723CA86" w14:textId="77777777" w:rsidR="004777A5" w:rsidRDefault="004777A5" w:rsidP="004777A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Patient books blood test appointment</w:t>
                      </w:r>
                    </w:p>
                    <w:p w14:paraId="45099BA2" w14:textId="45180FD2" w:rsidR="004777A5" w:rsidRPr="00382373" w:rsidRDefault="004777A5" w:rsidP="004777A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</w:rPr>
                      </w:pPr>
                      <w:r w:rsidRPr="00382373">
                        <w:rPr>
                          <w:b/>
                          <w:bCs/>
                        </w:rPr>
                        <w:t xml:space="preserve">Confirm phone number &amp; </w:t>
                      </w:r>
                      <w:proofErr w:type="gramStart"/>
                      <w:r w:rsidRPr="00382373">
                        <w:rPr>
                          <w:b/>
                          <w:bCs/>
                        </w:rPr>
                        <w:t>address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D03CD91" w14:textId="5FF7F8ED" w:rsidR="00A02A7B" w:rsidRDefault="00A02A7B" w:rsidP="00B41D4B">
      <w:pPr>
        <w:jc w:val="center"/>
        <w:rPr>
          <w:sz w:val="32"/>
          <w:szCs w:val="32"/>
        </w:rPr>
      </w:pPr>
    </w:p>
    <w:p w14:paraId="06E85A0F" w14:textId="1AD3A980" w:rsidR="00A02A7B" w:rsidRDefault="00A02A7B" w:rsidP="00B41D4B">
      <w:pPr>
        <w:jc w:val="center"/>
        <w:rPr>
          <w:sz w:val="32"/>
          <w:szCs w:val="32"/>
        </w:rPr>
      </w:pPr>
    </w:p>
    <w:p w14:paraId="451A41E1" w14:textId="5011D183" w:rsidR="00A02A7B" w:rsidRDefault="00A02A7B" w:rsidP="00B41D4B">
      <w:pPr>
        <w:jc w:val="center"/>
        <w:rPr>
          <w:sz w:val="32"/>
          <w:szCs w:val="32"/>
        </w:rPr>
      </w:pPr>
      <w:r w:rsidRPr="00B41D4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B972C3" wp14:editId="15598AF4">
                <wp:simplePos x="0" y="0"/>
                <wp:positionH relativeFrom="column">
                  <wp:posOffset>-307975</wp:posOffset>
                </wp:positionH>
                <wp:positionV relativeFrom="paragraph">
                  <wp:posOffset>5182235</wp:posOffset>
                </wp:positionV>
                <wp:extent cx="3100070" cy="1864360"/>
                <wp:effectExtent l="12700" t="12700" r="1143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0070" cy="186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2454FE37" w14:textId="60FD73F7" w:rsidR="00C014E8" w:rsidRPr="00B015B9" w:rsidRDefault="00C014E8" w:rsidP="00C014E8">
                            <w:pPr>
                              <w:ind w:left="360" w:hanging="360"/>
                              <w:rPr>
                                <w:b/>
                                <w:bCs/>
                              </w:rPr>
                            </w:pPr>
                            <w:r w:rsidRPr="00B015B9">
                              <w:rPr>
                                <w:b/>
                                <w:bCs/>
                              </w:rPr>
                              <w:t>Green square = consent given</w:t>
                            </w:r>
                          </w:p>
                          <w:p w14:paraId="553B98E3" w14:textId="04386769" w:rsidR="00C014E8" w:rsidRDefault="00C014E8" w:rsidP="00C014E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Send SMS (where </w:t>
                            </w:r>
                            <w:r w:rsidR="00372C1A">
                              <w:t xml:space="preserve">clinically </w:t>
                            </w:r>
                            <w:r>
                              <w:t>appropriate) using ‘</w:t>
                            </w:r>
                            <w:r w:rsidR="00C31CA9">
                              <w:t xml:space="preserve">Launch </w:t>
                            </w:r>
                            <w:r>
                              <w:t>Communication</w:t>
                            </w:r>
                            <w:r w:rsidR="00C31CA9">
                              <w:t>s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t>Annexe’</w:t>
                            </w:r>
                            <w:proofErr w:type="gramEnd"/>
                          </w:p>
                          <w:p w14:paraId="6F31430B" w14:textId="03FEADC5" w:rsidR="004777A5" w:rsidRDefault="00C014E8" w:rsidP="00C014E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Select </w:t>
                            </w:r>
                            <w:r w:rsidR="00C31CA9">
                              <w:t>‘</w:t>
                            </w:r>
                            <w:r>
                              <w:t>Preset’</w:t>
                            </w:r>
                          </w:p>
                          <w:p w14:paraId="32440382" w14:textId="77777777" w:rsidR="00372C1A" w:rsidRDefault="00372C1A" w:rsidP="00C014E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SMS presets are organised by type of test using the d</w:t>
                            </w:r>
                            <w:r w:rsidR="00C014E8">
                              <w:t>rop</w:t>
                            </w:r>
                            <w:r>
                              <w:t>-</w:t>
                            </w:r>
                            <w:r w:rsidR="00C014E8">
                              <w:t xml:space="preserve">down </w:t>
                            </w:r>
                            <w:proofErr w:type="gramStart"/>
                            <w:r w:rsidR="00C014E8">
                              <w:t>menu</w:t>
                            </w:r>
                            <w:r>
                              <w:t>s</w:t>
                            </w:r>
                            <w:proofErr w:type="gramEnd"/>
                          </w:p>
                          <w:p w14:paraId="6E5D20B9" w14:textId="5C079C7A" w:rsidR="00372C1A" w:rsidRDefault="00372C1A" w:rsidP="00372C1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Select the applicable SMS, edit</w:t>
                            </w:r>
                            <w:r w:rsidR="00B015B9">
                              <w:t xml:space="preserve"> text</w:t>
                            </w:r>
                            <w:r>
                              <w:t xml:space="preserve"> if needed, and </w:t>
                            </w:r>
                            <w:r w:rsidR="00B015B9">
                              <w:t>click ‘</w:t>
                            </w:r>
                            <w:proofErr w:type="gramStart"/>
                            <w:r>
                              <w:t>send</w:t>
                            </w:r>
                            <w:r w:rsidR="00B015B9">
                              <w:t>’</w:t>
                            </w:r>
                            <w:proofErr w:type="gramEnd"/>
                          </w:p>
                          <w:p w14:paraId="3E8B0FBA" w14:textId="5D294D9C" w:rsidR="00B015B9" w:rsidRDefault="00B015B9" w:rsidP="00B015B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Or use ‘custom</w:t>
                            </w:r>
                            <w:r w:rsidR="00C31CA9">
                              <w:t>’ SMS</w:t>
                            </w:r>
                            <w:r>
                              <w:t xml:space="preserve"> to send own </w:t>
                            </w:r>
                            <w:proofErr w:type="gramStart"/>
                            <w:r>
                              <w:t>message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972C3" id="Text Box 3" o:spid="_x0000_s1027" type="#_x0000_t202" style="position:absolute;left:0;text-align:left;margin-left:-24.25pt;margin-top:408.05pt;width:244.1pt;height:1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" fillcolor="white [3201]" strokecolor="#00b050" strokeweight="2pt">
                <v:textbox>
                  <w:txbxContent>
                    <w:p w14:paraId="2454FE37" w14:textId="60FD73F7" w:rsidR="00C014E8" w:rsidRPr="00B015B9" w:rsidRDefault="00C014E8" w:rsidP="00C014E8">
                      <w:pPr>
                        <w:ind w:left="360" w:hanging="360"/>
                        <w:rPr>
                          <w:b/>
                          <w:bCs/>
                        </w:rPr>
                      </w:pPr>
                      <w:r w:rsidRPr="00B015B9">
                        <w:rPr>
                          <w:b/>
                          <w:bCs/>
                        </w:rPr>
                        <w:t>Green square = consent given</w:t>
                      </w:r>
                    </w:p>
                    <w:p w14:paraId="553B98E3" w14:textId="04386769" w:rsidR="00C014E8" w:rsidRDefault="00C014E8" w:rsidP="00C014E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 xml:space="preserve">Send SMS (where </w:t>
                      </w:r>
                      <w:r w:rsidR="00372C1A">
                        <w:t xml:space="preserve">clinically </w:t>
                      </w:r>
                      <w:r>
                        <w:t>appropriate) using ‘</w:t>
                      </w:r>
                      <w:r w:rsidR="00C31CA9">
                        <w:t xml:space="preserve">Launch </w:t>
                      </w:r>
                      <w:r>
                        <w:t>Communication</w:t>
                      </w:r>
                      <w:r w:rsidR="00C31CA9">
                        <w:t>s</w:t>
                      </w:r>
                      <w:r>
                        <w:t xml:space="preserve"> </w:t>
                      </w:r>
                      <w:proofErr w:type="gramStart"/>
                      <w:r>
                        <w:t>Annexe’</w:t>
                      </w:r>
                      <w:proofErr w:type="gramEnd"/>
                    </w:p>
                    <w:p w14:paraId="6F31430B" w14:textId="03FEADC5" w:rsidR="004777A5" w:rsidRDefault="00C014E8" w:rsidP="00C014E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 xml:space="preserve">Select </w:t>
                      </w:r>
                      <w:r w:rsidR="00C31CA9">
                        <w:t>‘</w:t>
                      </w:r>
                      <w:proofErr w:type="spellStart"/>
                      <w:r>
                        <w:t>Preset</w:t>
                      </w:r>
                      <w:proofErr w:type="spellEnd"/>
                      <w:r>
                        <w:t>’</w:t>
                      </w:r>
                    </w:p>
                    <w:p w14:paraId="32440382" w14:textId="77777777" w:rsidR="00372C1A" w:rsidRDefault="00372C1A" w:rsidP="00C014E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 xml:space="preserve">SMS </w:t>
                      </w:r>
                      <w:proofErr w:type="spellStart"/>
                      <w:r>
                        <w:t>presets</w:t>
                      </w:r>
                      <w:proofErr w:type="spellEnd"/>
                      <w:r>
                        <w:t xml:space="preserve"> are organised by type of test using the d</w:t>
                      </w:r>
                      <w:r w:rsidR="00C014E8">
                        <w:t>rop</w:t>
                      </w:r>
                      <w:r>
                        <w:t>-</w:t>
                      </w:r>
                      <w:r w:rsidR="00C014E8">
                        <w:t xml:space="preserve">down </w:t>
                      </w:r>
                      <w:proofErr w:type="gramStart"/>
                      <w:r w:rsidR="00C014E8">
                        <w:t>menu</w:t>
                      </w:r>
                      <w:r>
                        <w:t>s</w:t>
                      </w:r>
                      <w:proofErr w:type="gramEnd"/>
                    </w:p>
                    <w:p w14:paraId="6E5D20B9" w14:textId="5C079C7A" w:rsidR="00372C1A" w:rsidRDefault="00372C1A" w:rsidP="00372C1A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Select the applicable SMS, edit</w:t>
                      </w:r>
                      <w:r w:rsidR="00B015B9">
                        <w:t xml:space="preserve"> text</w:t>
                      </w:r>
                      <w:r>
                        <w:t xml:space="preserve"> if needed, and </w:t>
                      </w:r>
                      <w:r w:rsidR="00B015B9">
                        <w:t>click ‘</w:t>
                      </w:r>
                      <w:proofErr w:type="gramStart"/>
                      <w:r>
                        <w:t>send</w:t>
                      </w:r>
                      <w:r w:rsidR="00B015B9">
                        <w:t>’</w:t>
                      </w:r>
                      <w:proofErr w:type="gramEnd"/>
                    </w:p>
                    <w:p w14:paraId="3E8B0FBA" w14:textId="5D294D9C" w:rsidR="00B015B9" w:rsidRDefault="00B015B9" w:rsidP="00B015B9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Or use ‘custom</w:t>
                      </w:r>
                      <w:r w:rsidR="00C31CA9">
                        <w:t>’ SMS</w:t>
                      </w:r>
                      <w:r>
                        <w:t xml:space="preserve"> to send own </w:t>
                      </w:r>
                      <w:proofErr w:type="gramStart"/>
                      <w:r>
                        <w:t>message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41D4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044497" wp14:editId="66EFB758">
                <wp:simplePos x="0" y="0"/>
                <wp:positionH relativeFrom="column">
                  <wp:posOffset>3105785</wp:posOffset>
                </wp:positionH>
                <wp:positionV relativeFrom="paragraph">
                  <wp:posOffset>5191760</wp:posOffset>
                </wp:positionV>
                <wp:extent cx="2915285" cy="1854835"/>
                <wp:effectExtent l="12700" t="12700" r="18415" b="1206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5285" cy="18548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FC827FE" w14:textId="72BD677C" w:rsidR="00C014E8" w:rsidRPr="00B015B9" w:rsidRDefault="00C014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015B9">
                              <w:rPr>
                                <w:b/>
                                <w:bCs/>
                              </w:rPr>
                              <w:t>Red square or No square = no consent given to receive results via SMS</w:t>
                            </w:r>
                          </w:p>
                          <w:p w14:paraId="6737F2C3" w14:textId="114A8607" w:rsidR="00C014E8" w:rsidRDefault="00C014E8" w:rsidP="00C014E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 xml:space="preserve">Task admin ‘Results’ to call </w:t>
                            </w:r>
                            <w:proofErr w:type="gramStart"/>
                            <w:r>
                              <w:t>patient</w:t>
                            </w:r>
                            <w:proofErr w:type="gramEnd"/>
                          </w:p>
                          <w:p w14:paraId="38C5CCD3" w14:textId="6DF5E118" w:rsidR="00C014E8" w:rsidRDefault="00C014E8" w:rsidP="00B80BA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jc w:val="both"/>
                            </w:pPr>
                            <w:r>
                              <w:t xml:space="preserve">Clear description of what admin should </w:t>
                            </w:r>
                            <w:r w:rsidR="00B015B9">
                              <w:t>say</w:t>
                            </w:r>
                            <w:r>
                              <w:t xml:space="preserve"> to</w:t>
                            </w:r>
                            <w:r w:rsidR="00B015B9">
                              <w:t xml:space="preserve"> the</w:t>
                            </w:r>
                            <w:r>
                              <w:t xml:space="preserve"> patient, and clear time frame for when repeat test or appointment should be made for</w:t>
                            </w:r>
                            <w:r w:rsidR="00B015B9">
                              <w:t xml:space="preserve"> (note – could copy &amp; paste preset SMS into task)</w:t>
                            </w:r>
                          </w:p>
                          <w:p w14:paraId="0492CDA8" w14:textId="7EDA04E5" w:rsidR="00D80AF7" w:rsidRPr="00382373" w:rsidRDefault="00382373" w:rsidP="00C014E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ADMIN TO CALL PATINET NOT SMS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44497" id="Text Box 9" o:spid="_x0000_s1028" type="#_x0000_t202" style="position:absolute;left:0;text-align:left;margin-left:244.55pt;margin-top:408.8pt;width:229.55pt;height:146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" fillcolor="white [3201]" strokecolor="red" strokeweight="2pt">
                <v:textbox>
                  <w:txbxContent>
                    <w:p w14:paraId="7FC827FE" w14:textId="72BD677C" w:rsidR="00C014E8" w:rsidRPr="00B015B9" w:rsidRDefault="00C014E8">
                      <w:pPr>
                        <w:rPr>
                          <w:b/>
                          <w:bCs/>
                        </w:rPr>
                      </w:pPr>
                      <w:r w:rsidRPr="00B015B9">
                        <w:rPr>
                          <w:b/>
                          <w:bCs/>
                        </w:rPr>
                        <w:t>Red square or No square = no consent given to receive results via SMS</w:t>
                      </w:r>
                    </w:p>
                    <w:p w14:paraId="6737F2C3" w14:textId="114A8607" w:rsidR="00C014E8" w:rsidRDefault="00C014E8" w:rsidP="00C014E8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 xml:space="preserve">Task admin ‘Results’ to call </w:t>
                      </w:r>
                      <w:proofErr w:type="gramStart"/>
                      <w:r>
                        <w:t>patient</w:t>
                      </w:r>
                      <w:proofErr w:type="gramEnd"/>
                    </w:p>
                    <w:p w14:paraId="38C5CCD3" w14:textId="6DF5E118" w:rsidR="00C014E8" w:rsidRDefault="00C014E8" w:rsidP="00B80BA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jc w:val="both"/>
                      </w:pPr>
                      <w:r>
                        <w:t xml:space="preserve">Clear description of what admin should </w:t>
                      </w:r>
                      <w:r w:rsidR="00B015B9">
                        <w:t>say</w:t>
                      </w:r>
                      <w:r>
                        <w:t xml:space="preserve"> to</w:t>
                      </w:r>
                      <w:r w:rsidR="00B015B9">
                        <w:t xml:space="preserve"> the</w:t>
                      </w:r>
                      <w:r>
                        <w:t xml:space="preserve"> patient, and clear time frame for when repeat test or appointment should be made for</w:t>
                      </w:r>
                      <w:r w:rsidR="00B015B9">
                        <w:t xml:space="preserve"> (note – could copy &amp; paste </w:t>
                      </w:r>
                      <w:proofErr w:type="spellStart"/>
                      <w:r w:rsidR="00B015B9">
                        <w:t>preset</w:t>
                      </w:r>
                      <w:proofErr w:type="spellEnd"/>
                      <w:r w:rsidR="00B015B9">
                        <w:t xml:space="preserve"> SMS into task)</w:t>
                      </w:r>
                    </w:p>
                    <w:p w14:paraId="0492CDA8" w14:textId="7EDA04E5" w:rsidR="00D80AF7" w:rsidRPr="00382373" w:rsidRDefault="00382373" w:rsidP="00C014E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>ADMIN TO CALL PATINET NOT SMS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E9487FD" wp14:editId="37021BC2">
                <wp:simplePos x="0" y="0"/>
                <wp:positionH relativeFrom="column">
                  <wp:posOffset>1211580</wp:posOffset>
                </wp:positionH>
                <wp:positionV relativeFrom="paragraph">
                  <wp:posOffset>4637405</wp:posOffset>
                </wp:positionV>
                <wp:extent cx="489585" cy="522605"/>
                <wp:effectExtent l="25400" t="12700" r="18415" b="3619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9585" cy="52260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A71A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95.4pt;margin-top:365.15pt;width:38.55pt;height:41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" strokecolor="black [3213]" strokeweight="1.5pt">
                <v:stroke endarrow="block"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7A9992" wp14:editId="4D57A92E">
                <wp:simplePos x="0" y="0"/>
                <wp:positionH relativeFrom="column">
                  <wp:posOffset>3844925</wp:posOffset>
                </wp:positionH>
                <wp:positionV relativeFrom="paragraph">
                  <wp:posOffset>4637405</wp:posOffset>
                </wp:positionV>
                <wp:extent cx="485775" cy="544195"/>
                <wp:effectExtent l="12700" t="12700" r="47625" b="2730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54419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5A561" id="Straight Arrow Connector 18" o:spid="_x0000_s1026" type="#_x0000_t32" style="position:absolute;margin-left:302.75pt;margin-top:365.15pt;width:38.25pt;height:42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" strokecolor="black [3213]" strokeweight="1.5pt">
                <v:stroke endarrow="block"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78AC77" wp14:editId="56DF3DEE">
                <wp:simplePos x="0" y="0"/>
                <wp:positionH relativeFrom="column">
                  <wp:posOffset>2880360</wp:posOffset>
                </wp:positionH>
                <wp:positionV relativeFrom="paragraph">
                  <wp:posOffset>2454275</wp:posOffset>
                </wp:positionV>
                <wp:extent cx="0" cy="525780"/>
                <wp:effectExtent l="63500" t="0" r="38100" b="3302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57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4C3AA2" id="Straight Arrow Connector 16" o:spid="_x0000_s1026" type="#_x0000_t32" style="position:absolute;margin-left:226.8pt;margin-top:193.25pt;width:0;height:41.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" strokecolor="black [3213]" strokeweight="1.5pt">
                <v:stroke endarrow="block" joinstyle="miter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8B3631" wp14:editId="38D1776C">
                <wp:simplePos x="0" y="0"/>
                <wp:positionH relativeFrom="column">
                  <wp:posOffset>2888615</wp:posOffset>
                </wp:positionH>
                <wp:positionV relativeFrom="paragraph">
                  <wp:posOffset>45085</wp:posOffset>
                </wp:positionV>
                <wp:extent cx="0" cy="525780"/>
                <wp:effectExtent l="63500" t="0" r="38100" b="3302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57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36FC79" id="Straight Arrow Connector 15" o:spid="_x0000_s1026" type="#_x0000_t32" style="position:absolute;margin-left:227.45pt;margin-top:3.55pt;width:0;height:41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" strokecolor="black [3213]" strokeweight="1.5pt">
                <v:stroke endarrow="block" joinstyle="miter"/>
              </v:shape>
            </w:pict>
          </mc:Fallback>
        </mc:AlternateContent>
      </w:r>
    </w:p>
    <w:p w14:paraId="09AEB89A" w14:textId="7CAA4DC9" w:rsidR="00A02A7B" w:rsidRDefault="00A02A7B" w:rsidP="00B41D4B">
      <w:pPr>
        <w:jc w:val="center"/>
        <w:rPr>
          <w:sz w:val="32"/>
          <w:szCs w:val="32"/>
        </w:rPr>
      </w:pPr>
    </w:p>
    <w:p w14:paraId="26DDA1B6" w14:textId="1D7D4E47" w:rsidR="00A02A7B" w:rsidRDefault="002365B6" w:rsidP="00B41D4B">
      <w:pPr>
        <w:jc w:val="center"/>
        <w:rPr>
          <w:sz w:val="32"/>
          <w:szCs w:val="32"/>
        </w:rPr>
      </w:pPr>
      <w:r w:rsidRPr="00B41D4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02437B" wp14:editId="39DC1531">
                <wp:simplePos x="0" y="0"/>
                <wp:positionH relativeFrom="column">
                  <wp:posOffset>361950</wp:posOffset>
                </wp:positionH>
                <wp:positionV relativeFrom="paragraph">
                  <wp:posOffset>76200</wp:posOffset>
                </wp:positionV>
                <wp:extent cx="5064125" cy="1864360"/>
                <wp:effectExtent l="0" t="0" r="22225" b="2159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4125" cy="186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824D9E" w14:textId="15AABB15" w:rsidR="004777A5" w:rsidRPr="000C3C91" w:rsidRDefault="004777A5" w:rsidP="004777A5">
                            <w:pPr>
                              <w:jc w:val="center"/>
                              <w:rPr>
                                <w:b/>
                                <w:bCs/>
                                <w:color w:val="7030A0"/>
                              </w:rPr>
                            </w:pPr>
                            <w:r w:rsidRPr="000C3C91">
                              <w:rPr>
                                <w:b/>
                                <w:bCs/>
                                <w:color w:val="7030A0"/>
                              </w:rPr>
                              <w:t>HCA/NURSE</w:t>
                            </w:r>
                          </w:p>
                          <w:p w14:paraId="0C2E48B5" w14:textId="77777777" w:rsidR="004777A5" w:rsidRDefault="004777A5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Patient attends for blood </w:t>
                            </w:r>
                            <w:proofErr w:type="gramStart"/>
                            <w:r>
                              <w:t>test</w:t>
                            </w:r>
                            <w:proofErr w:type="gramEnd"/>
                          </w:p>
                          <w:p w14:paraId="51D7E3D4" w14:textId="3AB6D9EC" w:rsidR="004777A5" w:rsidRPr="00382373" w:rsidRDefault="004777A5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</w:rPr>
                            </w:pPr>
                            <w:r w:rsidRPr="00382373">
                              <w:rPr>
                                <w:b/>
                                <w:bCs/>
                              </w:rPr>
                              <w:t xml:space="preserve">Confirm phone number &amp; </w:t>
                            </w:r>
                            <w:proofErr w:type="gramStart"/>
                            <w:r w:rsidRPr="00382373">
                              <w:rPr>
                                <w:b/>
                                <w:bCs/>
                              </w:rPr>
                              <w:t>address</w:t>
                            </w:r>
                            <w:proofErr w:type="gramEnd"/>
                          </w:p>
                          <w:p w14:paraId="070A0EC3" w14:textId="1CCB8E77" w:rsidR="00D80AF7" w:rsidRDefault="004777A5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 w:rsidRPr="00382373">
                              <w:rPr>
                                <w:b/>
                                <w:bCs/>
                              </w:rPr>
                              <w:t xml:space="preserve">Document consent to receive results via SMS </w:t>
                            </w:r>
                            <w:r w:rsidR="00D80AF7" w:rsidRPr="00382373">
                              <w:rPr>
                                <w:b/>
                                <w:bCs/>
                              </w:rPr>
                              <w:t>using the</w:t>
                            </w:r>
                            <w:r w:rsidRPr="00382373">
                              <w:rPr>
                                <w:b/>
                                <w:bCs/>
                              </w:rPr>
                              <w:t xml:space="preserve"> Ardens </w:t>
                            </w:r>
                            <w:r>
                              <w:t>‘Phlebotomy Test’ template</w:t>
                            </w:r>
                            <w:r w:rsidR="002365B6">
                              <w:t xml:space="preserve"> – ‘Test follow-up’ drop-down </w:t>
                            </w:r>
                            <w:proofErr w:type="gramStart"/>
                            <w:r w:rsidR="002365B6">
                              <w:t>box</w:t>
                            </w:r>
                            <w:proofErr w:type="gramEnd"/>
                          </w:p>
                          <w:p w14:paraId="13D308AE" w14:textId="026CE3AD" w:rsidR="004777A5" w:rsidRDefault="00D80AF7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If consent is given tick </w:t>
                            </w:r>
                            <w:r w:rsidR="004777A5">
                              <w:t>“</w:t>
                            </w:r>
                            <w:r w:rsidR="002365B6">
                              <w:t>Consent given to receive test results by</w:t>
                            </w:r>
                            <w:r w:rsidR="004777A5">
                              <w:t xml:space="preserve"> SMS”</w:t>
                            </w:r>
                          </w:p>
                          <w:p w14:paraId="26670F88" w14:textId="60C33A05" w:rsidR="002365B6" w:rsidRDefault="002365B6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If consent declined tick “Declined consent to receive test results by SMS”</w:t>
                            </w:r>
                          </w:p>
                          <w:p w14:paraId="693571A3" w14:textId="5E7AEC2E" w:rsidR="004777A5" w:rsidRDefault="004777A5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Inform patient they will receive results within 2 weeks – if not received they need to call reception</w:t>
                            </w:r>
                            <w:r w:rsidR="00D72D12">
                              <w:t xml:space="preserve"> to chase </w:t>
                            </w:r>
                            <w:proofErr w:type="gramStart"/>
                            <w:r w:rsidR="00D72D12">
                              <w:t>this</w:t>
                            </w:r>
                            <w:proofErr w:type="gramEnd"/>
                          </w:p>
                          <w:p w14:paraId="34E82682" w14:textId="61DE05B9" w:rsidR="00B015B9" w:rsidRDefault="00B015B9" w:rsidP="004777A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 xml:space="preserve">Please note – normal results may not be sent via </w:t>
                            </w:r>
                            <w:proofErr w:type="gramStart"/>
                            <w:r>
                              <w:t>SMS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2437B" id="Text Box 6" o:spid="_x0000_s1029" type="#_x0000_t202" style="position:absolute;left:0;text-align:left;margin-left:28.5pt;margin-top:6pt;width:398.75pt;height:146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" fillcolor="white [3201]" strokeweight="2pt">
                <v:textbox>
                  <w:txbxContent>
                    <w:p w14:paraId="4C824D9E" w14:textId="15AABB15" w:rsidR="004777A5" w:rsidRPr="000C3C91" w:rsidRDefault="004777A5" w:rsidP="004777A5">
                      <w:pPr>
                        <w:jc w:val="center"/>
                        <w:rPr>
                          <w:b/>
                          <w:bCs/>
                          <w:color w:val="7030A0"/>
                        </w:rPr>
                      </w:pPr>
                      <w:r w:rsidRPr="000C3C91">
                        <w:rPr>
                          <w:b/>
                          <w:bCs/>
                          <w:color w:val="7030A0"/>
                        </w:rPr>
                        <w:t>HCA/NURSE</w:t>
                      </w:r>
                    </w:p>
                    <w:p w14:paraId="0C2E48B5" w14:textId="77777777" w:rsidR="004777A5" w:rsidRDefault="004777A5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 xml:space="preserve">Patient attends for blood </w:t>
                      </w:r>
                      <w:proofErr w:type="gramStart"/>
                      <w:r>
                        <w:t>test</w:t>
                      </w:r>
                      <w:proofErr w:type="gramEnd"/>
                    </w:p>
                    <w:p w14:paraId="51D7E3D4" w14:textId="3AB6D9EC" w:rsidR="004777A5" w:rsidRPr="00382373" w:rsidRDefault="004777A5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</w:rPr>
                      </w:pPr>
                      <w:r w:rsidRPr="00382373">
                        <w:rPr>
                          <w:b/>
                          <w:bCs/>
                        </w:rPr>
                        <w:t xml:space="preserve">Confirm phone number &amp; </w:t>
                      </w:r>
                      <w:proofErr w:type="gramStart"/>
                      <w:r w:rsidRPr="00382373">
                        <w:rPr>
                          <w:b/>
                          <w:bCs/>
                        </w:rPr>
                        <w:t>address</w:t>
                      </w:r>
                      <w:proofErr w:type="gramEnd"/>
                    </w:p>
                    <w:p w14:paraId="070A0EC3" w14:textId="1CCB8E77" w:rsidR="00D80AF7" w:rsidRDefault="004777A5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 w:rsidRPr="00382373">
                        <w:rPr>
                          <w:b/>
                          <w:bCs/>
                        </w:rPr>
                        <w:t xml:space="preserve">Document consent to receive results via SMS </w:t>
                      </w:r>
                      <w:r w:rsidR="00D80AF7" w:rsidRPr="00382373">
                        <w:rPr>
                          <w:b/>
                          <w:bCs/>
                        </w:rPr>
                        <w:t>using the</w:t>
                      </w:r>
                      <w:r w:rsidRPr="00382373">
                        <w:rPr>
                          <w:b/>
                          <w:bCs/>
                        </w:rPr>
                        <w:t xml:space="preserve"> Ardens </w:t>
                      </w:r>
                      <w:r>
                        <w:t>‘Phlebotomy Test’ template</w:t>
                      </w:r>
                      <w:r w:rsidR="002365B6">
                        <w:t xml:space="preserve"> – ‘Test follow-up’ drop-down </w:t>
                      </w:r>
                      <w:proofErr w:type="gramStart"/>
                      <w:r w:rsidR="002365B6">
                        <w:t>box</w:t>
                      </w:r>
                      <w:proofErr w:type="gramEnd"/>
                    </w:p>
                    <w:p w14:paraId="13D308AE" w14:textId="026CE3AD" w:rsidR="004777A5" w:rsidRDefault="00D80AF7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 xml:space="preserve">If consent is given tick </w:t>
                      </w:r>
                      <w:r w:rsidR="004777A5">
                        <w:t>“</w:t>
                      </w:r>
                      <w:r w:rsidR="002365B6">
                        <w:t>Consent given to receive test results by</w:t>
                      </w:r>
                      <w:r w:rsidR="004777A5">
                        <w:t xml:space="preserve"> SMS”</w:t>
                      </w:r>
                    </w:p>
                    <w:p w14:paraId="26670F88" w14:textId="60C33A05" w:rsidR="002365B6" w:rsidRDefault="002365B6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If consent declined tick “Declined consent to receive test results by SMS”</w:t>
                      </w:r>
                    </w:p>
                    <w:p w14:paraId="693571A3" w14:textId="5E7AEC2E" w:rsidR="004777A5" w:rsidRDefault="004777A5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>Inform patient they will receive results within 2 weeks – if not received they need to call reception</w:t>
                      </w:r>
                      <w:r w:rsidR="00D72D12">
                        <w:t xml:space="preserve"> to chase </w:t>
                      </w:r>
                      <w:proofErr w:type="gramStart"/>
                      <w:r w:rsidR="00D72D12">
                        <w:t>this</w:t>
                      </w:r>
                      <w:proofErr w:type="gramEnd"/>
                    </w:p>
                    <w:p w14:paraId="34E82682" w14:textId="61DE05B9" w:rsidR="00B015B9" w:rsidRDefault="00B015B9" w:rsidP="004777A5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t xml:space="preserve">Please note – normal results may not be sent via </w:t>
                      </w:r>
                      <w:proofErr w:type="gramStart"/>
                      <w:r>
                        <w:t>SMS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B6E0C28" w14:textId="37D53725" w:rsidR="00A02A7B" w:rsidRDefault="00A02A7B" w:rsidP="00B41D4B">
      <w:pPr>
        <w:jc w:val="center"/>
        <w:rPr>
          <w:sz w:val="32"/>
          <w:szCs w:val="32"/>
        </w:rPr>
      </w:pPr>
    </w:p>
    <w:p w14:paraId="09B14D67" w14:textId="71F31C6A" w:rsidR="00A02A7B" w:rsidRDefault="00A02A7B" w:rsidP="00B41D4B">
      <w:pPr>
        <w:jc w:val="center"/>
        <w:rPr>
          <w:sz w:val="32"/>
          <w:szCs w:val="32"/>
        </w:rPr>
      </w:pPr>
    </w:p>
    <w:p w14:paraId="169610F6" w14:textId="161569FD" w:rsidR="00A02A7B" w:rsidRDefault="00A02A7B" w:rsidP="00B41D4B">
      <w:pPr>
        <w:jc w:val="center"/>
        <w:rPr>
          <w:sz w:val="32"/>
          <w:szCs w:val="32"/>
        </w:rPr>
      </w:pPr>
    </w:p>
    <w:p w14:paraId="4E8FC05D" w14:textId="7BD38520" w:rsidR="00A02A7B" w:rsidRDefault="00A02A7B" w:rsidP="00B41D4B">
      <w:pPr>
        <w:jc w:val="center"/>
        <w:rPr>
          <w:sz w:val="32"/>
          <w:szCs w:val="32"/>
        </w:rPr>
      </w:pPr>
    </w:p>
    <w:p w14:paraId="7CA7188E" w14:textId="3165EA36" w:rsidR="00A02A7B" w:rsidRDefault="00A02A7B" w:rsidP="00B41D4B">
      <w:pPr>
        <w:jc w:val="center"/>
        <w:rPr>
          <w:sz w:val="32"/>
          <w:szCs w:val="32"/>
        </w:rPr>
      </w:pPr>
    </w:p>
    <w:p w14:paraId="2DD6DF60" w14:textId="274443D6" w:rsidR="00A02A7B" w:rsidRDefault="00A02A7B" w:rsidP="00B41D4B">
      <w:pPr>
        <w:jc w:val="center"/>
        <w:rPr>
          <w:sz w:val="32"/>
          <w:szCs w:val="32"/>
        </w:rPr>
      </w:pPr>
    </w:p>
    <w:p w14:paraId="00EB3A0B" w14:textId="5B1E6E8B" w:rsidR="00A02A7B" w:rsidRDefault="00A02A7B" w:rsidP="00B41D4B">
      <w:pPr>
        <w:jc w:val="center"/>
        <w:rPr>
          <w:sz w:val="32"/>
          <w:szCs w:val="32"/>
        </w:rPr>
      </w:pPr>
    </w:p>
    <w:p w14:paraId="3983AD54" w14:textId="0B9D44DD" w:rsidR="00A02A7B" w:rsidRDefault="00A02A7B" w:rsidP="00B41D4B">
      <w:pPr>
        <w:jc w:val="center"/>
        <w:rPr>
          <w:sz w:val="32"/>
          <w:szCs w:val="32"/>
        </w:rPr>
      </w:pPr>
    </w:p>
    <w:p w14:paraId="2B67817E" w14:textId="3CDF82E2" w:rsidR="00A02A7B" w:rsidRDefault="00A02A7B" w:rsidP="00B41D4B">
      <w:pPr>
        <w:jc w:val="center"/>
        <w:rPr>
          <w:sz w:val="32"/>
          <w:szCs w:val="32"/>
        </w:rPr>
      </w:pPr>
    </w:p>
    <w:p w14:paraId="65ACF636" w14:textId="569F64C2" w:rsidR="00A02A7B" w:rsidRDefault="00D72D12" w:rsidP="00B41D4B">
      <w:pPr>
        <w:jc w:val="center"/>
        <w:rPr>
          <w:sz w:val="32"/>
          <w:szCs w:val="32"/>
        </w:rPr>
      </w:pPr>
      <w:r w:rsidRPr="00B41D4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626392" wp14:editId="706E0B74">
                <wp:simplePos x="0" y="0"/>
                <wp:positionH relativeFrom="column">
                  <wp:posOffset>768350</wp:posOffset>
                </wp:positionH>
                <wp:positionV relativeFrom="paragraph">
                  <wp:posOffset>6350</wp:posOffset>
                </wp:positionV>
                <wp:extent cx="4231005" cy="1653540"/>
                <wp:effectExtent l="0" t="0" r="17145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1005" cy="1653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43C3FF" w14:textId="69B46477" w:rsidR="004777A5" w:rsidRPr="000C3C91" w:rsidRDefault="004777A5" w:rsidP="004777A5">
                            <w:pPr>
                              <w:jc w:val="center"/>
                              <w:rPr>
                                <w:b/>
                                <w:bCs/>
                                <w:color w:val="C45911" w:themeColor="accent2" w:themeShade="BF"/>
                              </w:rPr>
                            </w:pPr>
                            <w:r w:rsidRPr="000C3C91">
                              <w:rPr>
                                <w:b/>
                                <w:bCs/>
                                <w:color w:val="C45911" w:themeColor="accent2" w:themeShade="BF"/>
                              </w:rPr>
                              <w:t>GP/ANP</w:t>
                            </w:r>
                          </w:p>
                          <w:p w14:paraId="749F9460" w14:textId="53E00045" w:rsidR="00C014E8" w:rsidRDefault="00C014E8" w:rsidP="00C014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File results as usual ticking ‘</w:t>
                            </w:r>
                            <w:r w:rsidR="00C31CA9">
                              <w:t>R</w:t>
                            </w:r>
                            <w:r>
                              <w:t>esult indicator’ and ‘</w:t>
                            </w:r>
                            <w:r w:rsidR="00C31CA9">
                              <w:t>F</w:t>
                            </w:r>
                            <w:r>
                              <w:t>ollow-up action’ boxes</w:t>
                            </w:r>
                            <w:r w:rsidR="00D80AF7">
                              <w:t xml:space="preserve"> as applicable</w:t>
                            </w:r>
                          </w:p>
                          <w:p w14:paraId="487F0E02" w14:textId="5E73E044" w:rsidR="004777A5" w:rsidRDefault="00C014E8" w:rsidP="00C014E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Check whether patient has given consent to receive results via SMS by looking at icons in top right</w:t>
                            </w:r>
                            <w:r w:rsidR="00D80AF7">
                              <w:t xml:space="preserve"> below patient </w:t>
                            </w:r>
                            <w:proofErr w:type="gramStart"/>
                            <w:r w:rsidR="00D80AF7">
                              <w:t>details</w:t>
                            </w:r>
                            <w:proofErr w:type="gramEnd"/>
                          </w:p>
                          <w:p w14:paraId="31250FDD" w14:textId="4B5DC55D" w:rsidR="00C014E8" w:rsidRPr="000C3C91" w:rsidRDefault="00C014E8" w:rsidP="00C31CA9">
                            <w:pPr>
                              <w:pStyle w:val="ListParagraph"/>
                              <w:numPr>
                                <w:ilvl w:val="1"/>
                                <w:numId w:val="7"/>
                              </w:numPr>
                              <w:rPr>
                                <w:color w:val="00B050"/>
                              </w:rPr>
                            </w:pPr>
                            <w:r w:rsidRPr="000C3C91">
                              <w:rPr>
                                <w:color w:val="00B050"/>
                              </w:rPr>
                              <w:t>Green square = consent given</w:t>
                            </w:r>
                          </w:p>
                          <w:p w14:paraId="216BD8D6" w14:textId="6C91CA66" w:rsidR="00C014E8" w:rsidRPr="000C3C91" w:rsidRDefault="00C014E8" w:rsidP="00C31CA9">
                            <w:pPr>
                              <w:pStyle w:val="ListParagraph"/>
                              <w:numPr>
                                <w:ilvl w:val="1"/>
                                <w:numId w:val="7"/>
                              </w:numPr>
                              <w:rPr>
                                <w:color w:val="FF0000"/>
                              </w:rPr>
                            </w:pPr>
                            <w:r w:rsidRPr="000C3C91">
                              <w:rPr>
                                <w:color w:val="FF0000"/>
                              </w:rPr>
                              <w:t>Red square = not consented</w:t>
                            </w:r>
                          </w:p>
                          <w:p w14:paraId="18A56A25" w14:textId="4AAE2FFD" w:rsidR="00C014E8" w:rsidRDefault="00C014E8" w:rsidP="00C31CA9">
                            <w:pPr>
                              <w:pStyle w:val="ListParagraph"/>
                              <w:numPr>
                                <w:ilvl w:val="1"/>
                                <w:numId w:val="7"/>
                              </w:numPr>
                            </w:pPr>
                            <w:r>
                              <w:t>No square = not been asked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26392" id="Text Box 5" o:spid="_x0000_s1030" type="#_x0000_t202" style="position:absolute;left:0;text-align:left;margin-left:60.5pt;margin-top:.5pt;width:333.15pt;height:13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" fillcolor="white [3201]" strokeweight="2pt">
                <v:textbox>
                  <w:txbxContent>
                    <w:p w14:paraId="1343C3FF" w14:textId="69B46477" w:rsidR="004777A5" w:rsidRPr="000C3C91" w:rsidRDefault="004777A5" w:rsidP="004777A5">
                      <w:pPr>
                        <w:jc w:val="center"/>
                        <w:rPr>
                          <w:b/>
                          <w:bCs/>
                          <w:color w:val="C45911" w:themeColor="accent2" w:themeShade="BF"/>
                        </w:rPr>
                      </w:pPr>
                      <w:r w:rsidRPr="000C3C91">
                        <w:rPr>
                          <w:b/>
                          <w:bCs/>
                          <w:color w:val="C45911" w:themeColor="accent2" w:themeShade="BF"/>
                        </w:rPr>
                        <w:t>GP/ANP</w:t>
                      </w:r>
                    </w:p>
                    <w:p w14:paraId="749F9460" w14:textId="53E00045" w:rsidR="00C014E8" w:rsidRDefault="00C014E8" w:rsidP="00C014E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File results as usual ticking ‘</w:t>
                      </w:r>
                      <w:r w:rsidR="00C31CA9">
                        <w:t>R</w:t>
                      </w:r>
                      <w:r>
                        <w:t>esult indicator’ and ‘</w:t>
                      </w:r>
                      <w:r w:rsidR="00C31CA9">
                        <w:t>F</w:t>
                      </w:r>
                      <w:r>
                        <w:t>ollow-up action’ boxes</w:t>
                      </w:r>
                      <w:r w:rsidR="00D80AF7">
                        <w:t xml:space="preserve"> as applicable</w:t>
                      </w:r>
                    </w:p>
                    <w:p w14:paraId="487F0E02" w14:textId="5E73E044" w:rsidR="004777A5" w:rsidRDefault="00C014E8" w:rsidP="00C014E8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Check whether patient has given consent to receive results via SMS by looking at icons in top right</w:t>
                      </w:r>
                      <w:r w:rsidR="00D80AF7">
                        <w:t xml:space="preserve"> below patient </w:t>
                      </w:r>
                      <w:proofErr w:type="gramStart"/>
                      <w:r w:rsidR="00D80AF7">
                        <w:t>details</w:t>
                      </w:r>
                      <w:proofErr w:type="gramEnd"/>
                    </w:p>
                    <w:p w14:paraId="31250FDD" w14:textId="4B5DC55D" w:rsidR="00C014E8" w:rsidRPr="000C3C91" w:rsidRDefault="00C014E8" w:rsidP="00C31CA9">
                      <w:pPr>
                        <w:pStyle w:val="ListParagraph"/>
                        <w:numPr>
                          <w:ilvl w:val="1"/>
                          <w:numId w:val="7"/>
                        </w:numPr>
                        <w:rPr>
                          <w:color w:val="00B050"/>
                        </w:rPr>
                      </w:pPr>
                      <w:r w:rsidRPr="000C3C91">
                        <w:rPr>
                          <w:color w:val="00B050"/>
                        </w:rPr>
                        <w:t>Green square = consent given</w:t>
                      </w:r>
                    </w:p>
                    <w:p w14:paraId="216BD8D6" w14:textId="6C91CA66" w:rsidR="00C014E8" w:rsidRPr="000C3C91" w:rsidRDefault="00C014E8" w:rsidP="00C31CA9">
                      <w:pPr>
                        <w:pStyle w:val="ListParagraph"/>
                        <w:numPr>
                          <w:ilvl w:val="1"/>
                          <w:numId w:val="7"/>
                        </w:numPr>
                        <w:rPr>
                          <w:color w:val="FF0000"/>
                        </w:rPr>
                      </w:pPr>
                      <w:r w:rsidRPr="000C3C91">
                        <w:rPr>
                          <w:color w:val="FF0000"/>
                        </w:rPr>
                        <w:t>Red square = not consented</w:t>
                      </w:r>
                    </w:p>
                    <w:p w14:paraId="18A56A25" w14:textId="4AAE2FFD" w:rsidR="00C014E8" w:rsidRDefault="00C014E8" w:rsidP="00C31CA9">
                      <w:pPr>
                        <w:pStyle w:val="ListParagraph"/>
                        <w:numPr>
                          <w:ilvl w:val="1"/>
                          <w:numId w:val="7"/>
                        </w:numPr>
                      </w:pPr>
                      <w:r>
                        <w:t>No square = not been asked</w:t>
                      </w:r>
                    </w:p>
                  </w:txbxContent>
                </v:textbox>
              </v:shape>
            </w:pict>
          </mc:Fallback>
        </mc:AlternateContent>
      </w:r>
    </w:p>
    <w:p w14:paraId="1EBA03DE" w14:textId="613318DD" w:rsidR="00A02A7B" w:rsidRDefault="00A02A7B" w:rsidP="00B41D4B">
      <w:pPr>
        <w:jc w:val="center"/>
        <w:rPr>
          <w:sz w:val="32"/>
          <w:szCs w:val="32"/>
        </w:rPr>
      </w:pPr>
    </w:p>
    <w:p w14:paraId="004DBF7D" w14:textId="41B7D2C9" w:rsidR="00A02A7B" w:rsidRDefault="00A02A7B" w:rsidP="00B41D4B">
      <w:pPr>
        <w:jc w:val="center"/>
        <w:rPr>
          <w:sz w:val="32"/>
          <w:szCs w:val="32"/>
        </w:rPr>
      </w:pPr>
    </w:p>
    <w:p w14:paraId="441E4196" w14:textId="57C6F42D" w:rsidR="00A02A7B" w:rsidRDefault="00A02A7B" w:rsidP="00B41D4B">
      <w:pPr>
        <w:jc w:val="center"/>
        <w:rPr>
          <w:sz w:val="32"/>
          <w:szCs w:val="32"/>
        </w:rPr>
      </w:pPr>
    </w:p>
    <w:p w14:paraId="069256A4" w14:textId="37128175" w:rsidR="00A02A7B" w:rsidRDefault="00A02A7B" w:rsidP="00B41D4B">
      <w:pPr>
        <w:jc w:val="center"/>
        <w:rPr>
          <w:sz w:val="32"/>
          <w:szCs w:val="32"/>
        </w:rPr>
      </w:pPr>
    </w:p>
    <w:p w14:paraId="5BFD41F7" w14:textId="1DD8801E" w:rsidR="00A02A7B" w:rsidRDefault="00A02A7B" w:rsidP="00B41D4B">
      <w:pPr>
        <w:jc w:val="center"/>
        <w:rPr>
          <w:sz w:val="32"/>
          <w:szCs w:val="32"/>
        </w:rPr>
      </w:pPr>
    </w:p>
    <w:p w14:paraId="15B7BB25" w14:textId="44932F6A" w:rsidR="00A02A7B" w:rsidRDefault="00A02A7B" w:rsidP="00B41D4B">
      <w:pPr>
        <w:jc w:val="center"/>
        <w:rPr>
          <w:sz w:val="32"/>
          <w:szCs w:val="32"/>
        </w:rPr>
      </w:pPr>
    </w:p>
    <w:p w14:paraId="5D8EDF74" w14:textId="4D1F5F33" w:rsidR="00A02A7B" w:rsidRDefault="00A02A7B" w:rsidP="00B41D4B">
      <w:pPr>
        <w:jc w:val="center"/>
        <w:rPr>
          <w:sz w:val="32"/>
          <w:szCs w:val="32"/>
        </w:rPr>
      </w:pPr>
    </w:p>
    <w:p w14:paraId="4793FD3F" w14:textId="13672BF0" w:rsidR="00A02A7B" w:rsidRDefault="00A02A7B" w:rsidP="00B41D4B">
      <w:pPr>
        <w:jc w:val="center"/>
        <w:rPr>
          <w:sz w:val="32"/>
          <w:szCs w:val="32"/>
        </w:rPr>
      </w:pPr>
    </w:p>
    <w:p w14:paraId="780D45B0" w14:textId="30377749" w:rsidR="00A02A7B" w:rsidRDefault="00A02A7B" w:rsidP="00B41D4B">
      <w:pPr>
        <w:jc w:val="center"/>
        <w:rPr>
          <w:sz w:val="32"/>
          <w:szCs w:val="32"/>
        </w:rPr>
      </w:pPr>
    </w:p>
    <w:p w14:paraId="5AE7F938" w14:textId="1050C10C" w:rsidR="00A02A7B" w:rsidRDefault="00A02A7B" w:rsidP="00B41D4B">
      <w:pPr>
        <w:jc w:val="center"/>
        <w:rPr>
          <w:sz w:val="32"/>
          <w:szCs w:val="32"/>
        </w:rPr>
      </w:pPr>
    </w:p>
    <w:p w14:paraId="050AABD3" w14:textId="056E758E" w:rsidR="00A02A7B" w:rsidRDefault="00A02A7B" w:rsidP="00B41D4B">
      <w:pPr>
        <w:jc w:val="center"/>
        <w:rPr>
          <w:sz w:val="32"/>
          <w:szCs w:val="32"/>
        </w:rPr>
      </w:pPr>
    </w:p>
    <w:p w14:paraId="79A06907" w14:textId="19EA2456" w:rsidR="00A02A7B" w:rsidRDefault="00A02A7B" w:rsidP="00B41D4B">
      <w:pPr>
        <w:jc w:val="center"/>
        <w:rPr>
          <w:sz w:val="32"/>
          <w:szCs w:val="32"/>
        </w:rPr>
      </w:pPr>
    </w:p>
    <w:p w14:paraId="4680B535" w14:textId="52B49469" w:rsidR="00A02A7B" w:rsidRDefault="00A02A7B" w:rsidP="00B41D4B">
      <w:pPr>
        <w:jc w:val="center"/>
        <w:rPr>
          <w:sz w:val="32"/>
          <w:szCs w:val="32"/>
        </w:rPr>
      </w:pPr>
    </w:p>
    <w:p w14:paraId="74AE5808" w14:textId="5F742D94" w:rsidR="00A02A7B" w:rsidRDefault="00A02A7B" w:rsidP="00B41D4B">
      <w:pPr>
        <w:jc w:val="center"/>
        <w:rPr>
          <w:sz w:val="32"/>
          <w:szCs w:val="32"/>
        </w:rPr>
      </w:pPr>
    </w:p>
    <w:p w14:paraId="07057E94" w14:textId="78D5B83F" w:rsidR="00A02A7B" w:rsidRDefault="00A02A7B" w:rsidP="00B41D4B">
      <w:pPr>
        <w:jc w:val="center"/>
        <w:rPr>
          <w:sz w:val="32"/>
          <w:szCs w:val="32"/>
        </w:rPr>
      </w:pPr>
    </w:p>
    <w:p w14:paraId="49C9EDB6" w14:textId="62B12CF7" w:rsidR="00A02A7B" w:rsidRDefault="00A02A7B" w:rsidP="00B41D4B">
      <w:pPr>
        <w:jc w:val="center"/>
        <w:rPr>
          <w:sz w:val="32"/>
          <w:szCs w:val="32"/>
        </w:rPr>
      </w:pPr>
    </w:p>
    <w:p w14:paraId="70C7208C" w14:textId="49443622" w:rsidR="00A02A7B" w:rsidRPr="00A02A7B" w:rsidRDefault="00A02A7B" w:rsidP="00A02A7B">
      <w:pPr>
        <w:rPr>
          <w:b/>
          <w:bCs/>
        </w:rPr>
      </w:pPr>
      <w:r>
        <w:rPr>
          <w:b/>
          <w:bCs/>
        </w:rPr>
        <w:t>*GPs/ANPs please use clinical discretion for results that need more urgent communication or don’t have a preset – task admin to call, call patient yourself or use custom SMS</w:t>
      </w:r>
    </w:p>
    <w:sectPr w:rsidR="00A02A7B" w:rsidRPr="00A02A7B" w:rsidSect="00B746AB">
      <w:pgSz w:w="11906" w:h="16838"/>
      <w:pgMar w:top="1134" w:right="1440" w:bottom="873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A1DDC"/>
    <w:multiLevelType w:val="hybridMultilevel"/>
    <w:tmpl w:val="E182FB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0A27F1"/>
    <w:multiLevelType w:val="hybridMultilevel"/>
    <w:tmpl w:val="CBF29B7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C656D3"/>
    <w:multiLevelType w:val="hybridMultilevel"/>
    <w:tmpl w:val="5DF87B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D05BF2"/>
    <w:multiLevelType w:val="hybridMultilevel"/>
    <w:tmpl w:val="5A68B3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31C55DF"/>
    <w:multiLevelType w:val="hybridMultilevel"/>
    <w:tmpl w:val="8D52E3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B331EB5"/>
    <w:multiLevelType w:val="multilevel"/>
    <w:tmpl w:val="5C42A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681F3C"/>
    <w:multiLevelType w:val="hybridMultilevel"/>
    <w:tmpl w:val="D7A8DE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19304862">
    <w:abstractNumId w:val="5"/>
  </w:num>
  <w:num w:numId="2" w16cid:durableId="1124156382">
    <w:abstractNumId w:val="4"/>
  </w:num>
  <w:num w:numId="3" w16cid:durableId="1299071262">
    <w:abstractNumId w:val="2"/>
  </w:num>
  <w:num w:numId="4" w16cid:durableId="587619765">
    <w:abstractNumId w:val="3"/>
  </w:num>
  <w:num w:numId="5" w16cid:durableId="53941125">
    <w:abstractNumId w:val="0"/>
  </w:num>
  <w:num w:numId="6" w16cid:durableId="854658652">
    <w:abstractNumId w:val="6"/>
  </w:num>
  <w:num w:numId="7" w16cid:durableId="11959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7A5"/>
    <w:rsid w:val="000C3C91"/>
    <w:rsid w:val="002365B6"/>
    <w:rsid w:val="00372C1A"/>
    <w:rsid w:val="00382373"/>
    <w:rsid w:val="004777A5"/>
    <w:rsid w:val="00553903"/>
    <w:rsid w:val="00A02A7B"/>
    <w:rsid w:val="00B015B9"/>
    <w:rsid w:val="00B41D4B"/>
    <w:rsid w:val="00B5346E"/>
    <w:rsid w:val="00B746AB"/>
    <w:rsid w:val="00B80BA7"/>
    <w:rsid w:val="00C014E8"/>
    <w:rsid w:val="00C31CA9"/>
    <w:rsid w:val="00D72D12"/>
    <w:rsid w:val="00D8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58321"/>
  <w15:chartTrackingRefBased/>
  <w15:docId w15:val="{5186D678-A28D-B944-8BD0-AA18692F4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4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7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4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206</Characters>
  <Application>Microsoft Office Word</Application>
  <DocSecurity>0</DocSecurity>
  <Lines>38</Lines>
  <Paragraphs>3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Richardson</dc:creator>
  <cp:keywords/>
  <dc:description/>
  <cp:lastModifiedBy>Ramesh Mehay</cp:lastModifiedBy>
  <cp:revision>2</cp:revision>
  <dcterms:created xsi:type="dcterms:W3CDTF">2024-01-22T18:17:00Z</dcterms:created>
  <dcterms:modified xsi:type="dcterms:W3CDTF">2024-01-22T18:17:00Z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7def62da7ed6f7a49cf06defded78c2ef417124383413ec8f9b1a8270a38ecf4</vt:lpwstr>
  </property>
</Properties>
</file>